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56"/>
        <w:tblW w:w="10348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552"/>
        <w:gridCol w:w="2622"/>
        <w:gridCol w:w="1772"/>
        <w:gridCol w:w="209"/>
        <w:gridCol w:w="3193"/>
      </w:tblGrid>
      <w:tr w:rsidR="00A5273C" w:rsidRPr="00EA424C" w:rsidTr="00A5273C">
        <w:trPr>
          <w:trHeight w:val="597"/>
        </w:trPr>
        <w:tc>
          <w:tcPr>
            <w:tcW w:w="10348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5273C" w:rsidRPr="00EA424C" w:rsidRDefault="00A5273C" w:rsidP="00A5273C">
            <w:pPr>
              <w:tabs>
                <w:tab w:val="right" w:pos="10352"/>
              </w:tabs>
              <w:ind w:left="97"/>
              <w:jc w:val="center"/>
              <w:rPr>
                <w:b/>
              </w:rPr>
            </w:pPr>
            <w:bookmarkStart w:id="0" w:name="_GoBack"/>
            <w:bookmarkEnd w:id="0"/>
            <w:r w:rsidRPr="00EA424C">
              <w:rPr>
                <w:b/>
              </w:rPr>
              <w:t>PROTECTED B</w:t>
            </w:r>
          </w:p>
          <w:p w:rsidR="00A5273C" w:rsidRPr="00EA424C" w:rsidRDefault="00A5273C" w:rsidP="00A5273C">
            <w:pPr>
              <w:tabs>
                <w:tab w:val="right" w:pos="10352"/>
              </w:tabs>
              <w:jc w:val="center"/>
              <w:rPr>
                <w:b/>
              </w:rPr>
            </w:pPr>
            <w:r w:rsidRPr="00EA424C">
              <w:t>(when completed)</w:t>
            </w:r>
          </w:p>
        </w:tc>
      </w:tr>
      <w:tr w:rsidR="00A5273C" w:rsidRPr="00281F42" w:rsidTr="00A5273C">
        <w:trPr>
          <w:trHeight w:val="597"/>
        </w:trPr>
        <w:tc>
          <w:tcPr>
            <w:tcW w:w="5174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5273C" w:rsidRDefault="00A5273C" w:rsidP="00A5273C">
            <w:pPr>
              <w:tabs>
                <w:tab w:val="right" w:pos="10352"/>
              </w:tabs>
              <w:ind w:left="97"/>
              <w:jc w:val="center"/>
              <w:rPr>
                <w:b/>
              </w:rPr>
            </w:pPr>
            <w:r>
              <w:rPr>
                <w:b/>
              </w:rPr>
              <w:t>RECOMMENDATION</w:t>
            </w:r>
          </w:p>
          <w:p w:rsidR="00A5273C" w:rsidRDefault="00A5273C" w:rsidP="00A5273C">
            <w:pPr>
              <w:tabs>
                <w:tab w:val="right" w:pos="10352"/>
              </w:tabs>
              <w:ind w:left="97"/>
              <w:jc w:val="center"/>
              <w:rPr>
                <w:b/>
              </w:rPr>
            </w:pPr>
            <w:r>
              <w:rPr>
                <w:b/>
              </w:rPr>
              <w:t>FOR AN</w:t>
            </w:r>
          </w:p>
          <w:p w:rsidR="00A5273C" w:rsidRPr="00EA424C" w:rsidRDefault="00A5273C" w:rsidP="00A5273C">
            <w:pPr>
              <w:tabs>
                <w:tab w:val="right" w:pos="10352"/>
              </w:tabs>
              <w:ind w:left="97"/>
              <w:jc w:val="center"/>
              <w:rPr>
                <w:b/>
              </w:rPr>
            </w:pPr>
            <w:r>
              <w:rPr>
                <w:b/>
              </w:rPr>
              <w:t>INDIVIDUAL AWARD</w:t>
            </w:r>
          </w:p>
        </w:tc>
        <w:tc>
          <w:tcPr>
            <w:tcW w:w="5174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5273C" w:rsidRPr="002F36F5" w:rsidRDefault="00A5273C" w:rsidP="00A5273C">
            <w:pPr>
              <w:tabs>
                <w:tab w:val="right" w:pos="10352"/>
              </w:tabs>
              <w:ind w:left="97"/>
              <w:jc w:val="center"/>
              <w:rPr>
                <w:b/>
                <w:lang w:val="fr-CA"/>
              </w:rPr>
            </w:pPr>
            <w:r w:rsidRPr="002F36F5">
              <w:rPr>
                <w:b/>
                <w:lang w:val="fr-CA"/>
              </w:rPr>
              <w:t>RECOMMANDATION</w:t>
            </w:r>
          </w:p>
          <w:p w:rsidR="00A5273C" w:rsidRPr="002F36F5" w:rsidRDefault="00A5273C" w:rsidP="00A5273C">
            <w:pPr>
              <w:tabs>
                <w:tab w:val="right" w:pos="10352"/>
              </w:tabs>
              <w:ind w:left="97"/>
              <w:jc w:val="center"/>
              <w:rPr>
                <w:b/>
                <w:lang w:val="fr-CA"/>
              </w:rPr>
            </w:pPr>
            <w:r w:rsidRPr="002F36F5">
              <w:rPr>
                <w:b/>
                <w:lang w:val="fr-CA"/>
              </w:rPr>
              <w:t>POUR UNE DISTINCTION</w:t>
            </w:r>
          </w:p>
          <w:p w:rsidR="00A5273C" w:rsidRPr="002F36F5" w:rsidRDefault="00A5273C" w:rsidP="00A5273C">
            <w:pPr>
              <w:tabs>
                <w:tab w:val="right" w:pos="10352"/>
              </w:tabs>
              <w:ind w:left="97"/>
              <w:jc w:val="center"/>
              <w:rPr>
                <w:b/>
                <w:lang w:val="fr-CA"/>
              </w:rPr>
            </w:pPr>
            <w:r w:rsidRPr="002F36F5">
              <w:rPr>
                <w:b/>
                <w:lang w:val="fr-CA"/>
              </w:rPr>
              <w:t>HONORIFIQUE PERSONNELLE</w:t>
            </w:r>
          </w:p>
        </w:tc>
      </w:tr>
      <w:tr w:rsidR="00A5273C" w:rsidRPr="00EA424C" w:rsidTr="00A5273C">
        <w:trPr>
          <w:trHeight w:val="210"/>
        </w:trPr>
        <w:tc>
          <w:tcPr>
            <w:tcW w:w="2552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5273C" w:rsidRPr="00EA424C" w:rsidRDefault="00A5273C" w:rsidP="00A5273C">
            <w:pPr>
              <w:tabs>
                <w:tab w:val="right" w:pos="10352"/>
              </w:tabs>
            </w:pPr>
            <w:r w:rsidRPr="00EA424C">
              <w:t>Service number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A5273C" w:rsidRPr="00EA424C" w:rsidRDefault="00A5273C" w:rsidP="00A5273C">
            <w:pPr>
              <w:tabs>
                <w:tab w:val="right" w:pos="10352"/>
              </w:tabs>
              <w:jc w:val="center"/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5273C" w:rsidRPr="00EA424C" w:rsidRDefault="00A5273C" w:rsidP="00A5273C">
            <w:pPr>
              <w:tabs>
                <w:tab w:val="right" w:pos="10352"/>
              </w:tabs>
            </w:pPr>
            <w:proofErr w:type="spellStart"/>
            <w:r w:rsidRPr="00EA424C">
              <w:t>Numéro</w:t>
            </w:r>
            <w:proofErr w:type="spellEnd"/>
            <w:r w:rsidRPr="00EA424C">
              <w:t xml:space="preserve"> </w:t>
            </w:r>
            <w:proofErr w:type="spellStart"/>
            <w:r w:rsidRPr="00EA424C">
              <w:t>matricule</w:t>
            </w:r>
            <w:proofErr w:type="spellEnd"/>
          </w:p>
        </w:tc>
      </w:tr>
      <w:tr w:rsidR="00A5273C" w:rsidRPr="00EA424C" w:rsidTr="00A5273C">
        <w:trPr>
          <w:trHeight w:val="261"/>
        </w:trPr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5273C" w:rsidRPr="00EA424C" w:rsidRDefault="00A5273C" w:rsidP="00A5273C">
            <w:pPr>
              <w:tabs>
                <w:tab w:val="right" w:pos="10352"/>
              </w:tabs>
            </w:pPr>
            <w:r w:rsidRPr="00EA424C">
              <w:t>Rank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A5273C" w:rsidRPr="00EA424C" w:rsidRDefault="00A5273C" w:rsidP="00A5273C">
            <w:pPr>
              <w:tabs>
                <w:tab w:val="right" w:pos="10352"/>
              </w:tabs>
              <w:jc w:val="center"/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5273C" w:rsidRPr="00EA424C" w:rsidRDefault="00A5273C" w:rsidP="00A5273C">
            <w:pPr>
              <w:tabs>
                <w:tab w:val="right" w:pos="10352"/>
              </w:tabs>
            </w:pPr>
            <w:r w:rsidRPr="00EA424C">
              <w:t>Grade</w:t>
            </w:r>
          </w:p>
        </w:tc>
      </w:tr>
      <w:tr w:rsidR="00A5273C" w:rsidRPr="00EA424C" w:rsidTr="00A5273C">
        <w:trPr>
          <w:trHeight w:val="225"/>
        </w:trPr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5273C" w:rsidRPr="00EA424C" w:rsidRDefault="00A5273C" w:rsidP="00A5273C">
            <w:pPr>
              <w:tabs>
                <w:tab w:val="right" w:pos="10352"/>
              </w:tabs>
            </w:pPr>
            <w:r w:rsidRPr="00EA424C">
              <w:t>Surname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A5273C" w:rsidRPr="00EA424C" w:rsidRDefault="00A5273C" w:rsidP="00A5273C">
            <w:pPr>
              <w:tabs>
                <w:tab w:val="right" w:pos="10352"/>
              </w:tabs>
              <w:jc w:val="center"/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5273C" w:rsidRPr="00EA424C" w:rsidRDefault="00A5273C" w:rsidP="00A5273C">
            <w:pPr>
              <w:tabs>
                <w:tab w:val="right" w:pos="10352"/>
              </w:tabs>
            </w:pPr>
            <w:r w:rsidRPr="00EA424C">
              <w:t>Nom</w:t>
            </w:r>
          </w:p>
        </w:tc>
      </w:tr>
      <w:tr w:rsidR="00A5273C" w:rsidRPr="00EA424C" w:rsidTr="00A5273C">
        <w:trPr>
          <w:trHeight w:val="213"/>
        </w:trPr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5273C" w:rsidRPr="00EA424C" w:rsidRDefault="00A5273C" w:rsidP="00A5273C">
            <w:pPr>
              <w:tabs>
                <w:tab w:val="right" w:pos="10352"/>
              </w:tabs>
            </w:pPr>
            <w:r w:rsidRPr="00EA424C">
              <w:t>Given names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A5273C" w:rsidRPr="00EA424C" w:rsidRDefault="00A5273C" w:rsidP="00A5273C">
            <w:pPr>
              <w:tabs>
                <w:tab w:val="right" w:pos="10352"/>
              </w:tabs>
              <w:jc w:val="center"/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5273C" w:rsidRPr="00EA424C" w:rsidRDefault="00A5273C" w:rsidP="00A5273C">
            <w:pPr>
              <w:tabs>
                <w:tab w:val="right" w:pos="10352"/>
              </w:tabs>
            </w:pPr>
            <w:proofErr w:type="spellStart"/>
            <w:r w:rsidRPr="00EA424C">
              <w:t>Prénom</w:t>
            </w:r>
            <w:proofErr w:type="spellEnd"/>
            <w:r w:rsidRPr="00EA424C">
              <w:t>(s)</w:t>
            </w:r>
          </w:p>
        </w:tc>
      </w:tr>
      <w:tr w:rsidR="00A5273C" w:rsidRPr="00281F42" w:rsidTr="00A5273C"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5273C" w:rsidRPr="00EA424C" w:rsidRDefault="00A5273C" w:rsidP="00A5273C">
            <w:pPr>
              <w:tabs>
                <w:tab w:val="right" w:pos="10352"/>
              </w:tabs>
            </w:pPr>
            <w:r w:rsidRPr="00EA424C">
              <w:t>Unit at time of incident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A5273C" w:rsidRPr="00EA424C" w:rsidRDefault="00A5273C" w:rsidP="00A5273C">
            <w:pPr>
              <w:tabs>
                <w:tab w:val="right" w:pos="10352"/>
              </w:tabs>
              <w:jc w:val="center"/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5273C" w:rsidRPr="00EA424C" w:rsidRDefault="00A5273C" w:rsidP="00A5273C">
            <w:pPr>
              <w:tabs>
                <w:tab w:val="right" w:pos="10352"/>
              </w:tabs>
              <w:rPr>
                <w:lang w:val="fr-CA"/>
              </w:rPr>
            </w:pPr>
            <w:r w:rsidRPr="00EA424C">
              <w:rPr>
                <w:lang w:val="fr-CA"/>
              </w:rPr>
              <w:t>Unité au moment de l'événement</w:t>
            </w:r>
          </w:p>
        </w:tc>
      </w:tr>
      <w:tr w:rsidR="00A5273C" w:rsidRPr="00281F42" w:rsidTr="00A5273C">
        <w:trPr>
          <w:trHeight w:val="249"/>
        </w:trPr>
        <w:tc>
          <w:tcPr>
            <w:tcW w:w="2552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A5273C" w:rsidRPr="00EA424C" w:rsidRDefault="00A5273C" w:rsidP="00A5273C">
            <w:pPr>
              <w:tabs>
                <w:tab w:val="right" w:pos="10352"/>
              </w:tabs>
            </w:pPr>
            <w:r w:rsidRPr="00EA424C">
              <w:t>Name of award</w:t>
            </w:r>
            <w:r>
              <w:t xml:space="preserve"> </w:t>
            </w:r>
            <w:r w:rsidRPr="00EA424C">
              <w:t>proposed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nil"/>
              <w:right w:val="double" w:sz="4" w:space="0" w:color="auto"/>
            </w:tcBorders>
          </w:tcPr>
          <w:p w:rsidR="00A5273C" w:rsidRPr="00EA424C" w:rsidRDefault="00A5273C" w:rsidP="00A5273C">
            <w:pPr>
              <w:tabs>
                <w:tab w:val="right" w:pos="10352"/>
              </w:tabs>
              <w:jc w:val="center"/>
            </w:pPr>
            <w:r>
              <w:t>MEMBER OF THE YEAR/MEMBRE DE L’ANNÉE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A5273C" w:rsidRPr="00EA424C" w:rsidRDefault="00A5273C" w:rsidP="00A5273C">
            <w:pPr>
              <w:tabs>
                <w:tab w:val="right" w:pos="10352"/>
              </w:tabs>
              <w:rPr>
                <w:lang w:val="fr-CA"/>
              </w:rPr>
            </w:pPr>
            <w:r w:rsidRPr="00EA424C">
              <w:rPr>
                <w:lang w:val="fr-CA"/>
              </w:rPr>
              <w:t>Nom de</w:t>
            </w:r>
            <w:r>
              <w:rPr>
                <w:lang w:val="fr-CA"/>
              </w:rPr>
              <w:t xml:space="preserve"> la</w:t>
            </w:r>
            <w:r w:rsidRPr="00EA424C">
              <w:rPr>
                <w:lang w:val="fr-CA"/>
              </w:rPr>
              <w:t xml:space="preserve"> distinction</w:t>
            </w:r>
            <w:r>
              <w:rPr>
                <w:lang w:val="fr-CA"/>
              </w:rPr>
              <w:t xml:space="preserve"> </w:t>
            </w:r>
            <w:r w:rsidRPr="00EA424C">
              <w:rPr>
                <w:lang w:val="fr-CA"/>
              </w:rPr>
              <w:t>proposée</w:t>
            </w:r>
          </w:p>
        </w:tc>
      </w:tr>
      <w:tr w:rsidR="00A5273C" w:rsidRPr="00281F42" w:rsidTr="00A5273C">
        <w:trPr>
          <w:trHeight w:val="477"/>
        </w:trPr>
        <w:tc>
          <w:tcPr>
            <w:tcW w:w="10348" w:type="dxa"/>
            <w:gridSpan w:val="5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A5273C" w:rsidRPr="00244BF8" w:rsidRDefault="00A5273C" w:rsidP="00A5273C">
            <w:pPr>
              <w:tabs>
                <w:tab w:val="right" w:pos="10352"/>
              </w:tabs>
              <w:rPr>
                <w:lang w:val="fr-CA"/>
              </w:rPr>
            </w:pPr>
            <w:proofErr w:type="spellStart"/>
            <w:r w:rsidRPr="00244BF8">
              <w:rPr>
                <w:lang w:val="fr-CA"/>
              </w:rPr>
              <w:t>Nominator</w:t>
            </w:r>
            <w:proofErr w:type="spellEnd"/>
            <w:r w:rsidRPr="00244BF8">
              <w:rPr>
                <w:lang w:val="fr-CA"/>
              </w:rPr>
              <w:t xml:space="preserve"> or </w:t>
            </w:r>
            <w:proofErr w:type="spellStart"/>
            <w:r w:rsidRPr="00244BF8">
              <w:rPr>
                <w:lang w:val="fr-CA"/>
              </w:rPr>
              <w:t>commanding</w:t>
            </w:r>
            <w:proofErr w:type="spellEnd"/>
            <w:r w:rsidRPr="00244BF8">
              <w:rPr>
                <w:lang w:val="fr-CA"/>
              </w:rPr>
              <w:t xml:space="preserve"> </w:t>
            </w:r>
            <w:proofErr w:type="spellStart"/>
            <w:r w:rsidRPr="00244BF8">
              <w:rPr>
                <w:lang w:val="fr-CA"/>
              </w:rPr>
              <w:t>officer's</w:t>
            </w:r>
            <w:proofErr w:type="spellEnd"/>
            <w:r w:rsidRPr="00244BF8">
              <w:rPr>
                <w:lang w:val="fr-CA"/>
              </w:rPr>
              <w:t xml:space="preserve"> </w:t>
            </w:r>
            <w:proofErr w:type="spellStart"/>
            <w:r w:rsidRPr="00244BF8">
              <w:rPr>
                <w:lang w:val="fr-CA"/>
              </w:rPr>
              <w:t>proposed</w:t>
            </w:r>
            <w:proofErr w:type="spellEnd"/>
            <w:r w:rsidRPr="00244BF8">
              <w:rPr>
                <w:lang w:val="fr-CA"/>
              </w:rPr>
              <w:t xml:space="preserve"> citation (</w:t>
            </w:r>
            <w:r w:rsidRPr="00085B74">
              <w:rPr>
                <w:lang w:val="fr-CA"/>
              </w:rPr>
              <w:t xml:space="preserve">maximum 60 </w:t>
            </w:r>
            <w:proofErr w:type="spellStart"/>
            <w:r w:rsidRPr="00085B74">
              <w:rPr>
                <w:lang w:val="fr-CA"/>
              </w:rPr>
              <w:t>words</w:t>
            </w:r>
            <w:proofErr w:type="spellEnd"/>
            <w:r w:rsidRPr="00244BF8">
              <w:rPr>
                <w:lang w:val="fr-CA"/>
              </w:rPr>
              <w:t>)</w:t>
            </w:r>
            <w:r>
              <w:rPr>
                <w:lang w:val="fr-CA"/>
              </w:rPr>
              <w:t xml:space="preserve"> </w:t>
            </w:r>
            <w:r w:rsidRPr="00244BF8">
              <w:rPr>
                <w:lang w:val="fr-CA"/>
              </w:rPr>
              <w:t>/</w:t>
            </w:r>
            <w:r w:rsidRPr="00EA424C">
              <w:rPr>
                <w:lang w:val="fr-CA"/>
              </w:rPr>
              <w:t xml:space="preserve"> Citation proposée du parrain ou du commandant</w:t>
            </w:r>
            <w:r>
              <w:rPr>
                <w:lang w:val="fr-CA"/>
              </w:rPr>
              <w:t xml:space="preserve"> (</w:t>
            </w:r>
            <w:r w:rsidRPr="00085B74">
              <w:rPr>
                <w:lang w:val="fr-CA"/>
              </w:rPr>
              <w:t>maximum 60 mots</w:t>
            </w:r>
            <w:r>
              <w:rPr>
                <w:lang w:val="fr-CA"/>
              </w:rPr>
              <w:t>)</w:t>
            </w:r>
          </w:p>
          <w:p w:rsidR="00A5273C" w:rsidRPr="00244BF8" w:rsidRDefault="00A5273C" w:rsidP="00A5273C">
            <w:pPr>
              <w:tabs>
                <w:tab w:val="right" w:pos="10352"/>
              </w:tabs>
              <w:rPr>
                <w:lang w:val="fr-CA"/>
              </w:rPr>
            </w:pPr>
          </w:p>
          <w:p w:rsidR="00A5273C" w:rsidRPr="00244BF8" w:rsidRDefault="00A5273C" w:rsidP="00A5273C">
            <w:pPr>
              <w:tabs>
                <w:tab w:val="right" w:pos="10352"/>
              </w:tabs>
              <w:rPr>
                <w:lang w:val="fr-CA"/>
              </w:rPr>
            </w:pPr>
          </w:p>
          <w:p w:rsidR="00A5273C" w:rsidRPr="00244BF8" w:rsidRDefault="00A5273C" w:rsidP="00A5273C">
            <w:pPr>
              <w:tabs>
                <w:tab w:val="right" w:pos="10352"/>
              </w:tabs>
              <w:rPr>
                <w:lang w:val="fr-CA"/>
              </w:rPr>
            </w:pPr>
          </w:p>
        </w:tc>
      </w:tr>
      <w:tr w:rsidR="00A5273C" w:rsidRPr="009D24AA" w:rsidTr="00A5273C">
        <w:trPr>
          <w:trHeight w:val="609"/>
        </w:trPr>
        <w:tc>
          <w:tcPr>
            <w:tcW w:w="10348" w:type="dxa"/>
            <w:gridSpan w:val="5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A5273C" w:rsidRDefault="00A5273C" w:rsidP="00A5273C">
            <w:pPr>
              <w:autoSpaceDE w:val="0"/>
              <w:autoSpaceDN w:val="0"/>
              <w:adjustRightInd w:val="0"/>
              <w:rPr>
                <w:lang w:eastAsia="en-CA"/>
              </w:rPr>
            </w:pPr>
            <w:r>
              <w:rPr>
                <w:lang w:eastAsia="en-CA"/>
              </w:rPr>
              <w:t>Nomination Summary</w:t>
            </w:r>
            <w:r w:rsidRPr="00E959DB">
              <w:rPr>
                <w:lang w:eastAsia="en-CA"/>
              </w:rPr>
              <w:t>:</w:t>
            </w:r>
          </w:p>
          <w:p w:rsidR="00A5273C" w:rsidRPr="009D24AA" w:rsidRDefault="00A5273C" w:rsidP="00A5273C">
            <w:pPr>
              <w:tabs>
                <w:tab w:val="right" w:pos="10352"/>
              </w:tabs>
              <w:rPr>
                <w:lang w:val="fr-CA"/>
              </w:rPr>
            </w:pPr>
            <w:r w:rsidRPr="009D24AA">
              <w:rPr>
                <w:lang w:val="fr-CA"/>
              </w:rPr>
              <w:t>(</w:t>
            </w:r>
            <w:proofErr w:type="spellStart"/>
            <w:r w:rsidRPr="009D24AA">
              <w:rPr>
                <w:lang w:val="fr-CA"/>
              </w:rPr>
              <w:t>summarize</w:t>
            </w:r>
            <w:proofErr w:type="spellEnd"/>
            <w:r w:rsidRPr="009D24AA">
              <w:rPr>
                <w:lang w:val="fr-CA"/>
              </w:rPr>
              <w:t xml:space="preserve"> case </w:t>
            </w:r>
            <w:proofErr w:type="spellStart"/>
            <w:r w:rsidRPr="009D24AA">
              <w:rPr>
                <w:lang w:val="fr-CA"/>
              </w:rPr>
              <w:t>fully</w:t>
            </w:r>
            <w:proofErr w:type="spellEnd"/>
            <w:r w:rsidRPr="009D24AA">
              <w:rPr>
                <w:lang w:val="fr-CA"/>
              </w:rPr>
              <w:t xml:space="preserve">; </w:t>
            </w:r>
            <w:proofErr w:type="spellStart"/>
            <w:r w:rsidRPr="009D24AA">
              <w:rPr>
                <w:lang w:val="fr-CA"/>
              </w:rPr>
              <w:t>attach</w:t>
            </w:r>
            <w:proofErr w:type="spellEnd"/>
            <w:r w:rsidRPr="009D24AA">
              <w:rPr>
                <w:lang w:val="fr-CA"/>
              </w:rPr>
              <w:t xml:space="preserve"> </w:t>
            </w:r>
            <w:proofErr w:type="spellStart"/>
            <w:r w:rsidRPr="009D24AA">
              <w:rPr>
                <w:lang w:val="fr-CA"/>
              </w:rPr>
              <w:t>supporting</w:t>
            </w:r>
            <w:proofErr w:type="spellEnd"/>
            <w:r w:rsidRPr="009D24AA">
              <w:rPr>
                <w:lang w:val="fr-CA"/>
              </w:rPr>
              <w:t xml:space="preserve"> </w:t>
            </w:r>
            <w:proofErr w:type="spellStart"/>
            <w:r w:rsidRPr="009D24AA">
              <w:rPr>
                <w:lang w:val="fr-CA"/>
              </w:rPr>
              <w:t>papers</w:t>
            </w:r>
            <w:proofErr w:type="spellEnd"/>
            <w:r w:rsidRPr="009D24AA">
              <w:rPr>
                <w:lang w:val="fr-CA"/>
              </w:rPr>
              <w:t>)</w:t>
            </w:r>
            <w:r>
              <w:rPr>
                <w:lang w:val="fr-CA"/>
              </w:rPr>
              <w:t xml:space="preserve"> / </w:t>
            </w:r>
            <w:r w:rsidRPr="00EA424C">
              <w:rPr>
                <w:lang w:val="fr-CA"/>
              </w:rPr>
              <w:t>(</w:t>
            </w:r>
            <w:r>
              <w:rPr>
                <w:lang w:val="fr-CA"/>
              </w:rPr>
              <w:t xml:space="preserve">résumé complet de la situation; </w:t>
            </w:r>
            <w:r w:rsidRPr="00EA424C">
              <w:rPr>
                <w:lang w:val="fr-CA"/>
              </w:rPr>
              <w:t xml:space="preserve">documents </w:t>
            </w:r>
            <w:r>
              <w:rPr>
                <w:lang w:val="fr-CA"/>
              </w:rPr>
              <w:t>en annexe</w:t>
            </w:r>
            <w:r w:rsidRPr="00EA424C">
              <w:rPr>
                <w:lang w:val="fr-CA"/>
              </w:rPr>
              <w:t>)</w:t>
            </w:r>
          </w:p>
          <w:p w:rsidR="00A5273C" w:rsidRPr="009D24AA" w:rsidRDefault="00A5273C" w:rsidP="00A5273C">
            <w:pPr>
              <w:autoSpaceDE w:val="0"/>
              <w:autoSpaceDN w:val="0"/>
              <w:adjustRightInd w:val="0"/>
              <w:rPr>
                <w:lang w:val="fr-CA" w:eastAsia="en-CA"/>
              </w:rPr>
            </w:pPr>
          </w:p>
          <w:p w:rsidR="00A5273C" w:rsidRDefault="00A5273C" w:rsidP="00A5273C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  <w:p w:rsidR="00A5273C" w:rsidRDefault="00A5273C" w:rsidP="00A5273C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  <w:p w:rsidR="00A5273C" w:rsidRDefault="00A5273C" w:rsidP="00A5273C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  <w:p w:rsidR="00A5273C" w:rsidRDefault="00A5273C" w:rsidP="00A5273C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  <w:p w:rsidR="00A5273C" w:rsidRDefault="00A5273C" w:rsidP="00A5273C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  <w:p w:rsidR="00A5273C" w:rsidRDefault="00A5273C" w:rsidP="00A5273C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  <w:p w:rsidR="00A5273C" w:rsidRDefault="00A5273C" w:rsidP="00A5273C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  <w:p w:rsidR="00A5273C" w:rsidRDefault="00A5273C" w:rsidP="00A5273C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  <w:p w:rsidR="00A5273C" w:rsidRDefault="00A5273C" w:rsidP="00A5273C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  <w:p w:rsidR="00A5273C" w:rsidRDefault="00A5273C" w:rsidP="00A5273C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  <w:p w:rsidR="00A5273C" w:rsidRDefault="00A5273C" w:rsidP="00A5273C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  <w:p w:rsidR="00A5273C" w:rsidRDefault="00A5273C" w:rsidP="00A5273C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  <w:p w:rsidR="00A5273C" w:rsidRDefault="00A5273C" w:rsidP="00A5273C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  <w:p w:rsidR="00A5273C" w:rsidRDefault="00A5273C" w:rsidP="00A5273C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  <w:p w:rsidR="00A5273C" w:rsidRPr="009D24AA" w:rsidRDefault="00A5273C" w:rsidP="00A5273C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</w:tc>
      </w:tr>
      <w:tr w:rsidR="00A5273C" w:rsidRPr="00281F42" w:rsidTr="00A5273C">
        <w:trPr>
          <w:trHeight w:val="1579"/>
        </w:trPr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5273C" w:rsidRPr="00A02D8C" w:rsidRDefault="00A5273C" w:rsidP="00A5273C">
            <w:pPr>
              <w:tabs>
                <w:tab w:val="right" w:pos="10352"/>
              </w:tabs>
              <w:rPr>
                <w:highlight w:val="yellow"/>
              </w:rPr>
            </w:pPr>
            <w:r w:rsidRPr="00F6316C">
              <w:t>Nominator’s signature, rank, name, appointment and date</w:t>
            </w:r>
          </w:p>
        </w:tc>
        <w:tc>
          <w:tcPr>
            <w:tcW w:w="4603" w:type="dxa"/>
            <w:gridSpan w:val="3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5273C" w:rsidRPr="00EA424C" w:rsidRDefault="00A5273C" w:rsidP="00A5273C">
            <w:pPr>
              <w:tabs>
                <w:tab w:val="right" w:pos="10352"/>
              </w:tabs>
            </w:pPr>
          </w:p>
        </w:tc>
        <w:tc>
          <w:tcPr>
            <w:tcW w:w="319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273C" w:rsidRPr="00B61E87" w:rsidRDefault="00A5273C" w:rsidP="00A5273C">
            <w:pPr>
              <w:tabs>
                <w:tab w:val="right" w:pos="10352"/>
              </w:tabs>
              <w:rPr>
                <w:lang w:val="fr-CA"/>
              </w:rPr>
            </w:pPr>
            <w:r w:rsidRPr="00B61E87">
              <w:rPr>
                <w:lang w:val="fr-CA"/>
              </w:rPr>
              <w:t xml:space="preserve">Signature du </w:t>
            </w:r>
            <w:proofErr w:type="spellStart"/>
            <w:r w:rsidRPr="00B61E87">
              <w:rPr>
                <w:lang w:val="fr-CA"/>
              </w:rPr>
              <w:t>proposeur</w:t>
            </w:r>
            <w:proofErr w:type="spellEnd"/>
            <w:r w:rsidRPr="00B61E87">
              <w:rPr>
                <w:lang w:val="fr-CA"/>
              </w:rPr>
              <w:t>, grade, nom, fonction et date</w:t>
            </w:r>
          </w:p>
        </w:tc>
      </w:tr>
      <w:tr w:rsidR="00A5273C" w:rsidRPr="00281F42" w:rsidTr="00A5273C">
        <w:trPr>
          <w:trHeight w:val="1413"/>
        </w:trPr>
        <w:tc>
          <w:tcPr>
            <w:tcW w:w="2552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A5273C" w:rsidRPr="00A02D8C" w:rsidRDefault="00A5273C" w:rsidP="00A5273C">
            <w:pPr>
              <w:tabs>
                <w:tab w:val="right" w:pos="10352"/>
              </w:tabs>
              <w:rPr>
                <w:highlight w:val="yellow"/>
              </w:rPr>
            </w:pPr>
            <w:r w:rsidRPr="00F6316C">
              <w:t>CO’s signature, rank, name, appointment and date</w:t>
            </w:r>
          </w:p>
        </w:tc>
        <w:tc>
          <w:tcPr>
            <w:tcW w:w="4603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5273C" w:rsidRPr="00EA424C" w:rsidRDefault="00A5273C" w:rsidP="00A5273C">
            <w:pPr>
              <w:tabs>
                <w:tab w:val="right" w:pos="10352"/>
              </w:tabs>
            </w:pPr>
          </w:p>
        </w:tc>
        <w:tc>
          <w:tcPr>
            <w:tcW w:w="31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273C" w:rsidRPr="00DD1D24" w:rsidRDefault="00A5273C" w:rsidP="00A5273C">
            <w:pPr>
              <w:tabs>
                <w:tab w:val="right" w:pos="10352"/>
              </w:tabs>
              <w:rPr>
                <w:lang w:val="fr-CA"/>
              </w:rPr>
            </w:pPr>
            <w:r w:rsidRPr="00D13E90">
              <w:rPr>
                <w:lang w:val="fr-CA"/>
              </w:rPr>
              <w:t>Signature</w:t>
            </w:r>
            <w:r>
              <w:rPr>
                <w:lang w:val="fr-CA"/>
              </w:rPr>
              <w:t xml:space="preserve"> du commandant</w:t>
            </w:r>
            <w:r w:rsidRPr="00D13E90">
              <w:rPr>
                <w:lang w:val="fr-CA"/>
              </w:rPr>
              <w:t xml:space="preserve">, </w:t>
            </w:r>
            <w:r w:rsidRPr="00EA424C">
              <w:rPr>
                <w:lang w:val="fr-CA"/>
              </w:rPr>
              <w:t>grade,</w:t>
            </w:r>
            <w:r>
              <w:rPr>
                <w:lang w:val="fr-CA"/>
              </w:rPr>
              <w:t xml:space="preserve"> </w:t>
            </w:r>
            <w:r w:rsidRPr="00DD1D24">
              <w:rPr>
                <w:lang w:val="fr-CA"/>
              </w:rPr>
              <w:t>nom, fonction et date</w:t>
            </w:r>
          </w:p>
        </w:tc>
      </w:tr>
      <w:tr w:rsidR="00A5273C" w:rsidRPr="00281F42" w:rsidTr="00A5273C">
        <w:tc>
          <w:tcPr>
            <w:tcW w:w="10348" w:type="dxa"/>
            <w:gridSpan w:val="5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273C" w:rsidRPr="008768A7" w:rsidRDefault="00A5273C" w:rsidP="00A5273C">
            <w:pPr>
              <w:tabs>
                <w:tab w:val="right" w:pos="10352"/>
              </w:tabs>
              <w:rPr>
                <w:lang w:val="fr-CA"/>
              </w:rPr>
            </w:pPr>
            <w:proofErr w:type="spellStart"/>
            <w:r w:rsidRPr="00EA424C">
              <w:rPr>
                <w:lang w:val="fr-CA"/>
              </w:rPr>
              <w:t>Reproduce</w:t>
            </w:r>
            <w:proofErr w:type="spellEnd"/>
            <w:r w:rsidRPr="00EA424C">
              <w:rPr>
                <w:lang w:val="fr-CA"/>
              </w:rPr>
              <w:t xml:space="preserve"> </w:t>
            </w:r>
            <w:proofErr w:type="spellStart"/>
            <w:r w:rsidRPr="00EA424C">
              <w:rPr>
                <w:lang w:val="fr-CA"/>
              </w:rPr>
              <w:t>locally</w:t>
            </w:r>
            <w:proofErr w:type="spellEnd"/>
            <w:r>
              <w:rPr>
                <w:lang w:val="fr-CA"/>
              </w:rPr>
              <w:t xml:space="preserve">                                      </w:t>
            </w:r>
            <w:r w:rsidRPr="00EA424C">
              <w:rPr>
                <w:b/>
                <w:lang w:val="fr-CA"/>
              </w:rPr>
              <w:t>PROTÉGÉ B</w:t>
            </w:r>
            <w:r w:rsidRPr="00244BF8">
              <w:rPr>
                <w:lang w:val="fr-CA"/>
              </w:rPr>
              <w:t xml:space="preserve">       </w:t>
            </w:r>
            <w:r>
              <w:rPr>
                <w:lang w:val="fr-CA"/>
              </w:rPr>
              <w:t xml:space="preserve">  </w:t>
            </w:r>
            <w:r w:rsidRPr="00244BF8">
              <w:rPr>
                <w:lang w:val="fr-CA"/>
              </w:rPr>
              <w:t xml:space="preserve">           </w:t>
            </w:r>
            <w:r>
              <w:rPr>
                <w:lang w:val="fr-CA"/>
              </w:rPr>
              <w:t xml:space="preserve">                           </w:t>
            </w:r>
            <w:r w:rsidRPr="00EA424C">
              <w:rPr>
                <w:lang w:val="fr-CA"/>
              </w:rPr>
              <w:t xml:space="preserve">Reproduire sur place </w:t>
            </w:r>
          </w:p>
        </w:tc>
      </w:tr>
    </w:tbl>
    <w:p w:rsidR="00A5273C" w:rsidRDefault="00A5273C" w:rsidP="00A5273C">
      <w:pPr>
        <w:ind w:left="-720"/>
        <w:rPr>
          <w:rFonts w:eastAsia="Times New Roman" w:cs="Times New Roman"/>
          <w:b/>
          <w:szCs w:val="24"/>
          <w:lang w:val="fr-CA"/>
        </w:rPr>
      </w:pPr>
    </w:p>
    <w:p w:rsidR="00E4387D" w:rsidRPr="00A5273C" w:rsidRDefault="00E4387D">
      <w:pPr>
        <w:rPr>
          <w:lang w:val="fr-CA"/>
        </w:rPr>
      </w:pPr>
    </w:p>
    <w:sectPr w:rsidR="00E4387D" w:rsidRPr="00A5273C" w:rsidSect="00A5273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3C"/>
    <w:rsid w:val="001C62D0"/>
    <w:rsid w:val="00A5273C"/>
    <w:rsid w:val="00E4387D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0BAC2-7F3F-4AA4-BB59-ADC98EB0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Craig.DT</dc:creator>
  <cp:keywords/>
  <dc:description/>
  <cp:lastModifiedBy>Craig.DT</cp:lastModifiedBy>
  <cp:revision>2</cp:revision>
  <dcterms:created xsi:type="dcterms:W3CDTF">2019-08-23T16:10:00Z</dcterms:created>
  <dcterms:modified xsi:type="dcterms:W3CDTF">2019-08-23T16:10:00Z</dcterms:modified>
</cp:coreProperties>
</file>